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  <w:lang w:val="en-US" w:eastAsia="zh-CN"/>
        </w:rPr>
        <w:t>2021-2022学年茅台学院“优秀共青团员”“优秀共青团干部”“五四红旗团支部”及“五四红旗团总支”表彰名单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fill="FFFFFF"/>
        </w:rPr>
        <w:t>优秀共青团员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酿酒工程系团总支（62名）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郭依雪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181班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刘浪浪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蔡语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张林梦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卢关宇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刘杨诗雨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余利潘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杨芳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郑艳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汪孝飞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吴长会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高秀敏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袁平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卢宇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葡萄与葡萄酒工程181班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彭胜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何昌敏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柴鑫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张静嵩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酿酒工程191班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董子锐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酿酒工程1912班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杨珊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酿酒工程1913班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宋昌美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酿酒工程1914班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龙相冬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尹明伟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杨芳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葡萄与葡萄酒工程193班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 xml:space="preserve">    章小芬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罗玮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万义芳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卢燕双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陈雪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陈方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吕泽凡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eastAsia="zh-CN"/>
              </w:rPr>
              <w:t>酿酒工程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林德书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孟婧雯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高丹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陈丹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何远梅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刘爱雪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王倩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酿酒工程195班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易萍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酿酒工程195班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张光素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酿酒工程196班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王燕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酿酒工程196班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张涛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游云萍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谢林峰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张衡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贺琦棋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朱孜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吴冬青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赵宗江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陈时进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郑小敏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刘紫威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王文君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赵雨霄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葡萄与葡萄酒工程212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陈应露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吴美杰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胡荣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皮乐欢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60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宋真敏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61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赵远琴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62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王正伟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白酒酿造工程215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工商管理系团总支（44名）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  <w:lang w:val="en-US" w:eastAsia="zh-CN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夏莹莹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周雨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陈佳慧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杨美倩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郑世群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钟文昕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仇敏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胡江琴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于晴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梅兰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敖茜颖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罗亚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罗艳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郑泰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汤丽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李应茹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朱惠喆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市场营销213班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刘霞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刘盛琦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邹旭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黄子先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陈悦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江雪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成宏明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谢春丽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彭云霞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闫朝静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刘罗群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李家佳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尹悦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杨明磊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电子商务212班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李士聪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赵琳丽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周丹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吴笑怡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古吉玉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方江梅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李晨旭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王苗苗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41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钟佳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42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杨美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43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黄秋鸽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44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韦美妹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物流管理212班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食品科学与工程系团总支（35名）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张孝德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邵涵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闫贺天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简鑫悦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石老二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赵甜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杨梨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王荣皓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周媛媛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娄存利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冯水容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罗玲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李红玉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邓丽亚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  <w:t>张娜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王兴悦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陈婷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李若冰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王超逸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宋甜甜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杨艳萍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陈瑾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25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蔡浓琴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潘艺阳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康业倩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孙琴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杨立玉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刘青松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食安184班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武曌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曌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食科203班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陈贤滢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食安212班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马思瑶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食安212班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冉翠竹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食科211班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龙琪琪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食科211班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资源环境系团总支（33名）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  <w:lang w:val="en-US" w:eastAsia="zh-CN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王小霞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资环181班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王家秀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陈  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刘从梅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孔金金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蔡娜娜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赵华艳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梁利如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田  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周佳佳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雷  兵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罗  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张俐源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杨沙沙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陈留情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陈海军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fill="FFFFFF"/>
              </w:rPr>
              <w:t>17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fill="FFFFFF"/>
              </w:rPr>
              <w:t xml:space="preserve">邱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fill="FFFFFF"/>
                <w:lang w:val="en-US" w:eastAsia="zh-CN"/>
              </w:rPr>
              <w:t>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fill="FFFFFF"/>
              </w:rPr>
              <w:t>资环202班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崔帅典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邹其玲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鄢梦娜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赵文佩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肖紫琴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宁小玉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车瑞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宋玉刚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刘璇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张宝凡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张青青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王盼东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何传雨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李志杰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江金朋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裴正伟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资环213班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酿酒工程自动化系团总支（33名）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吕文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自动化181班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刘语江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宋永胜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王建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自动化184班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王俊俊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自动化185班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罗江南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自动化186班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蒲金梅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谢泽楷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张仁雪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陈梦雪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杨坤坤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史丽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13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龙再发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14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赵彬斌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15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赵红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16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冯洪飞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17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张锦玲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18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黄钱川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19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王鑫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李婉婷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曹仕悦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袁贵兰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23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  <w:t>圆圆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包装工程212班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赵九吉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孙明跃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褚仁畅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李云芳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自动化201班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杜平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自动化203班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龙艳琴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自动化202班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30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 xml:space="preserve">    张小兰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自动化203班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31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路春红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自动化213班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32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杨雪芳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33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余爽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自动化203班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旅游管理系团总支（19名）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fill="FFFFFF"/>
              </w:rPr>
              <w:t>杨秀红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fill="FFFFFF"/>
              </w:rPr>
              <w:t>酒店管理193班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李美艳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旅游管理211班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陈水珍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旅游管理211班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魏彩霞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酒店管理21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秦  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酒店管理203班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  <w:t>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酒店管理211班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  <w:t>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其鑫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酒店管理201班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王健波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龙  桃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刘  昊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陈硕琳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康豫筑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何笃敏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逯腾达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龙小弼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陈沙沙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黄  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龙  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left="420" w:leftChars="0" w:hanging="13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田仁远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酒店管理182班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校团委（7名）</w:t>
      </w:r>
    </w:p>
    <w:tbl>
      <w:tblPr>
        <w:tblStyle w:val="6"/>
        <w:tblW w:w="4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贾  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马月月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向佳佳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王家昊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杨玉龙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毛文怡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罗富祥</w:t>
            </w:r>
          </w:p>
        </w:tc>
      </w:tr>
    </w:tbl>
    <w:p>
      <w:pPr>
        <w:pStyle w:val="10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优秀共青团干部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 xml:space="preserve"> 酿酒工程系团总支（25名）</w:t>
      </w:r>
    </w:p>
    <w:tbl>
      <w:tblPr>
        <w:tblStyle w:val="6"/>
        <w:tblW w:w="7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43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旷发磷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酿酒工程191班团支部宣传委员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郭泓沁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酿酒工程1912班组织委员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 xml:space="preserve"> 牛盈盈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酿酒工程1913班团支部书记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胡思禹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酿酒工程系团总支副书记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王龙越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葡萄与葡萄酒工程191班团支部书记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高蓉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葡萄与葡萄酒工程192班团支部副书记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何琴琴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葡萄与葡萄酒工程193班宣传委员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张芷淼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酿酒工程192班团支部副书记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晋玮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李廷溶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酿酒工程197班团支部书记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牟行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酿酒工程198班学生会主席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周正莲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酿酒工程199班团支部副书记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李珊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酿酒工程1910班团组织委员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成娇娇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酿酒工程1911班团宣传委员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谢德莎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葡萄与葡萄酒工程201班团支部书记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邵宇瑄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葡萄与葡萄酒工程202班团支部书记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唐本赤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酿酒工程194班组织委员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张方秀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酿酒工程195班系学生会宣传部副部长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胡登梅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酿酒工程196班宣传委员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余泠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白酒酿造工程201班生活委员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刘姿佳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白酒酿造工程202班宣传委员、团支书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邓薇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白酒酿造工程203班团支部副书记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陈应桥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白酒酿造工程204班团支书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李爽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白酒酿造工程205班团支部副书记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胡琦</w:t>
            </w:r>
          </w:p>
        </w:tc>
        <w:tc>
          <w:tcPr>
            <w:tcW w:w="43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白酒酿造工程206班学习委员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工商管理系团总支（18名）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黄冰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市场营销191班团支部副书记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王成惠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市场营销192班团支部书记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吴仕威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市场营销202班组织委员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汪巧慧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市场营销212班团支部书记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潘安江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市场营销213班团支部书记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万继雪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电子商务191班组织委员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王选瑜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电子商务192班组织委员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尚能佳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电子商务193班团支部副书记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童泽凤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电子商务194班组织委员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陈小科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电子商务201班组织委员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成君淋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电子商务202班团支部书记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李雪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张源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电子商务212班团支部书记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王玉翔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物流管理192班团支部书记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刘凤岚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物流管理201班团支部书记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康绍颖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物流管理202班团支部副书记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胡岩琦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物流管理211班团支部副书记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臧晓丽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物流管理212班团支部副书记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</w:p>
    <w:p>
      <w:pPr>
        <w:pStyle w:val="2"/>
        <w:rPr>
          <w:rFonts w:hint="eastAsia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食品科学与工程系团总支（14名）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余茂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食科192团支书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苏豪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食科193班长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周林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食科194宣传委员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杜芸妍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食科202团支书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唐顺第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食安202团支书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何芮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食安203班长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郭英杰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食科212团支书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董婷婷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食科213班长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胡饶里那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食科系团总支副书记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宋志英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系团总支组织部副部长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胥睿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食科系团总支成员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杨艳琳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系学生会办公室主任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周洪波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系学生会组织部部长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蒙大楠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系学生会成员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资源环境系团总支（13名）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朱雅诗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孙荣月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资环193班团支部书记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韩竣童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资源环境系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段  雨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资源环境系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王  霞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资环202班团支部书记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张  坤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资环203班团支部副书记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周妙琴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环科201班团支部书记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赵丽娅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李友春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资环213班团支部书记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胡艺轩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环科211班团支部书记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胡  琴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资源环境系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团总支文宣部部长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熊佳丹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资源环境系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团总支文宣部副部长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田莲英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资源环境系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团总支文秘部副部长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酿酒工程自动化系团总支（13名）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蔡义波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自动化211班副书记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刘远跃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自动化193班组织委员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赵芳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自动化195班团支书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王雯琦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自动化196班组织委员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方玲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包装工程191班团支书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田思敏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包装工程193班副书记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陈爽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包装工程201班团支书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钟谆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包装工程211班副书记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姚永莹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自动化202班团支书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任莎莎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自动化203班副书记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陈昊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酿酒工程自动化系团总支副书记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李智颖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酿酒工程自动化系团总支副书记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13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郑森元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酿酒工程自动化系学生会副主席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旅游管理系团总支（8名）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龚苏菲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酒店管理181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吴怡繁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酒店管理191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廖健敏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酒店管理201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白旭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旅游管理211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徐鑫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酒店管理193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团支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王芸芸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旅游管理系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毛雯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酒店管理194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杨敏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酒店管理202团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支书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校团委（4名）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倪玉萍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学生副书记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贾宗钦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秘书部部长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任如月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第二课堂工作部部长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何昱霖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第二课堂工作部副部长</w:t>
            </w:r>
          </w:p>
        </w:tc>
      </w:tr>
    </w:tbl>
    <w:p>
      <w:pPr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三、五四红旗团支部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酿酒工程系团总支（5个）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酿酒工程1914班团支部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酿酒工程199班团支部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酿酒工程1911班团支部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葡萄酒202班团支部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白酒酿造工程203班团支部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工商管理系团总支（3个）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2020级电子商务1班团支部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2020级市场营销1班团支部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2021级电子商务2班团支部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资源环境系团总支（3个）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fill="FFFFFF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环境科学与工程专业2019级3班团支部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hd w:val="clear" w:fill="FFFFFF"/>
                <w:lang w:val="en-US" w:eastAsia="zh-CN"/>
              </w:rPr>
              <w:t>环境科学与工程专业2020级3班团支部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hd w:val="clear" w:fill="FFFFFF"/>
                <w:lang w:val="en-US" w:eastAsia="zh-CN"/>
              </w:rPr>
              <w:t>资源循环科学与工程专业2021级3班团支部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pStyle w:val="2"/>
        <w:rPr>
          <w:rFonts w:hint="eastAsia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 xml:space="preserve">   酿酒工程自动化系团总支（3个）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包装工程212班团支部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自动化202班团支部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包装工程201班团支部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食品科学与工程系团总支（2个）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食科194班团支部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食科201班团支部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  <w:t>旅游管理系团总支（1个）</w:t>
      </w:r>
    </w:p>
    <w:tbl>
      <w:tblPr>
        <w:tblStyle w:val="6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shd w:val="clear" w:fill="FFFFFF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酒店管理203班团支部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fill="FFFFFF"/>
          <w:lang w:val="en-US" w:eastAsia="zh-CN"/>
        </w:rPr>
      </w:pPr>
    </w:p>
    <w:p>
      <w:pPr>
        <w:pStyle w:val="10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0"/>
        <w:ind w:left="0" w:leftChars="0" w:firstLine="0" w:firstLineChars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五四红旗团总支</w:t>
      </w:r>
    </w:p>
    <w:tbl>
      <w:tblPr>
        <w:tblStyle w:val="7"/>
        <w:tblW w:w="0" w:type="auto"/>
        <w:tblInd w:w="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352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352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fill="FFFFFF"/>
                <w:lang w:val="en-US" w:eastAsia="zh-CN"/>
              </w:rPr>
              <w:t>团总支</w:t>
            </w:r>
          </w:p>
        </w:tc>
        <w:tc>
          <w:tcPr>
            <w:tcW w:w="22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fill="FFFFFF"/>
                <w:lang w:val="en-US" w:eastAsia="zh-CN"/>
              </w:rPr>
              <w:t>团总支书记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335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fill="FFFFFF"/>
                <w:lang w:val="en-US" w:eastAsia="zh-CN"/>
              </w:rPr>
              <w:t>食品科学与工程系团总支</w:t>
            </w:r>
          </w:p>
        </w:tc>
        <w:tc>
          <w:tcPr>
            <w:tcW w:w="22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李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335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fill="FFFFFF"/>
                <w:lang w:val="en-US" w:eastAsia="zh-CN"/>
              </w:rPr>
              <w:t>工商管理系团总支</w:t>
            </w:r>
          </w:p>
        </w:tc>
        <w:tc>
          <w:tcPr>
            <w:tcW w:w="22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吴鹏西</w:t>
            </w:r>
          </w:p>
        </w:tc>
      </w:tr>
    </w:tbl>
    <w:p>
      <w:pPr>
        <w:pStyle w:val="10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9559"/>
    <w:multiLevelType w:val="singleLevel"/>
    <w:tmpl w:val="9641955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multilevel"/>
    <w:tmpl w:val="00000000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OTJmODlkMTNjN2FkYmU2YjkzNTc0ODZlYzIxMWQifQ=="/>
  </w:docVars>
  <w:rsids>
    <w:rsidRoot w:val="00CE6ADB"/>
    <w:rsid w:val="00027865"/>
    <w:rsid w:val="00065789"/>
    <w:rsid w:val="00071C2A"/>
    <w:rsid w:val="00072A71"/>
    <w:rsid w:val="001D17A8"/>
    <w:rsid w:val="002F490A"/>
    <w:rsid w:val="003037B1"/>
    <w:rsid w:val="00312CEB"/>
    <w:rsid w:val="00332E00"/>
    <w:rsid w:val="00391CBB"/>
    <w:rsid w:val="004E430F"/>
    <w:rsid w:val="005169BC"/>
    <w:rsid w:val="005B53B5"/>
    <w:rsid w:val="005E70B4"/>
    <w:rsid w:val="005F4EEE"/>
    <w:rsid w:val="005F71CF"/>
    <w:rsid w:val="006115D7"/>
    <w:rsid w:val="00834A30"/>
    <w:rsid w:val="00841CC9"/>
    <w:rsid w:val="00867B14"/>
    <w:rsid w:val="00953090"/>
    <w:rsid w:val="009A27A1"/>
    <w:rsid w:val="009A53A1"/>
    <w:rsid w:val="009C4798"/>
    <w:rsid w:val="00A30E0B"/>
    <w:rsid w:val="00A34004"/>
    <w:rsid w:val="00AD2266"/>
    <w:rsid w:val="00AE0B0C"/>
    <w:rsid w:val="00AE1000"/>
    <w:rsid w:val="00B57B0E"/>
    <w:rsid w:val="00BE2D66"/>
    <w:rsid w:val="00C3380D"/>
    <w:rsid w:val="00CE6ADB"/>
    <w:rsid w:val="00D37BC9"/>
    <w:rsid w:val="00E03801"/>
    <w:rsid w:val="00E46EDD"/>
    <w:rsid w:val="00E67E12"/>
    <w:rsid w:val="00EE5A8A"/>
    <w:rsid w:val="00F6220C"/>
    <w:rsid w:val="00FA5129"/>
    <w:rsid w:val="03E21000"/>
    <w:rsid w:val="040F0956"/>
    <w:rsid w:val="0E842CB9"/>
    <w:rsid w:val="11464DC7"/>
    <w:rsid w:val="11B80244"/>
    <w:rsid w:val="16472450"/>
    <w:rsid w:val="1A6B3814"/>
    <w:rsid w:val="255B5AE3"/>
    <w:rsid w:val="2568219C"/>
    <w:rsid w:val="31D97A6B"/>
    <w:rsid w:val="3AF93575"/>
    <w:rsid w:val="44F50894"/>
    <w:rsid w:val="47E50388"/>
    <w:rsid w:val="48D9618E"/>
    <w:rsid w:val="4F5071BE"/>
    <w:rsid w:val="4F797E9D"/>
    <w:rsid w:val="555F2736"/>
    <w:rsid w:val="58673EE5"/>
    <w:rsid w:val="6110534D"/>
    <w:rsid w:val="640D665B"/>
    <w:rsid w:val="6D8E4C58"/>
    <w:rsid w:val="775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4669</Words>
  <Characters>5582</Characters>
  <Lines>12</Lines>
  <Paragraphs>3</Paragraphs>
  <TotalTime>11</TotalTime>
  <ScaleCrop>false</ScaleCrop>
  <LinksUpToDate>false</LinksUpToDate>
  <CharactersWithSpaces>5719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2018-08-24T08:07:00Z</dcterms:created>
  <dc:creator>bry</dc:creator>
  <cp:lastModifiedBy>Yan-kika</cp:lastModifiedBy>
  <cp:lastPrinted>2020-04-27T08:01:00Z</cp:lastPrinted>
  <dcterms:modified xsi:type="dcterms:W3CDTF">2023-03-10T03:31:13Z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424DB27964DA4AD081005279A6BFC876</vt:lpwstr>
  </property>
</Properties>
</file>